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3D" w:rsidRPr="00910D02" w:rsidRDefault="006E25A6" w:rsidP="004C4AE9">
      <w:pPr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>
        <w:t xml:space="preserve">  </w:t>
      </w:r>
      <w:r w:rsidR="000D7F3D">
        <w:t xml:space="preserve"> </w:t>
      </w: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7C7EEA" w:rsidRDefault="000D7F3D" w:rsidP="005F16C1">
      <w:pPr>
        <w:jc w:val="center"/>
        <w:rPr>
          <w:rFonts w:ascii="Times New Roman" w:hAnsi="Times New Roman"/>
          <w:b/>
          <w:sz w:val="20"/>
          <w:szCs w:val="20"/>
        </w:rPr>
      </w:pPr>
      <w:r w:rsidRPr="00572B17">
        <w:rPr>
          <w:rFonts w:ascii="Times New Roman" w:hAnsi="Times New Roman"/>
          <w:b/>
          <w:sz w:val="20"/>
          <w:szCs w:val="20"/>
        </w:rPr>
        <w:t>KLAUZULA INFORMACYJNA</w:t>
      </w:r>
    </w:p>
    <w:p w:rsidR="005F16C1" w:rsidRDefault="005F16C1" w:rsidP="005F16C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7C7EEA" w:rsidRDefault="00DD0D55" w:rsidP="00665F5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0D7F3D" w:rsidRPr="00572B17" w:rsidRDefault="000D7F3D" w:rsidP="00665F59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 w:rsidRPr="00572B17">
        <w:rPr>
          <w:rFonts w:ascii="Times New Roman" w:hAnsi="Times New Roman"/>
          <w:i/>
          <w:color w:val="000000"/>
          <w:sz w:val="20"/>
          <w:szCs w:val="20"/>
        </w:rPr>
        <w:t>Zgodnie z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art.13</w:t>
      </w:r>
      <w:r w:rsidRPr="00572B17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572B17">
        <w:rPr>
          <w:rFonts w:ascii="Times New Roman" w:hAnsi="Times New Roman"/>
          <w:i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/>
          <w:i/>
          <w:sz w:val="20"/>
          <w:szCs w:val="20"/>
        </w:rPr>
        <w:t xml:space="preserve"> (zwanej dalej RODO) </w:t>
      </w:r>
      <w:r w:rsidRPr="00572B17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Środowiskowy Dom Samopomocy "OSTOJA"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="007C7EEA">
        <w:rPr>
          <w:rFonts w:ascii="Times New Roman" w:hAnsi="Times New Roman"/>
          <w:b/>
          <w:i/>
          <w:noProof/>
          <w:sz w:val="20"/>
          <w:szCs w:val="20"/>
        </w:rPr>
        <w:t xml:space="preserve">                           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ul. Sikorskiego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5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41-253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</w:t>
      </w:r>
      <w:r w:rsidRPr="00572B17">
        <w:rPr>
          <w:rFonts w:ascii="Times New Roman" w:hAnsi="Times New Roman"/>
          <w:i/>
          <w:sz w:val="20"/>
          <w:szCs w:val="20"/>
        </w:rPr>
        <w:t xml:space="preserve">, że: 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 w:rsidRPr="00CE5980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AF7D59"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 w:rsidRPr="00595C6A">
        <w:rPr>
          <w:rFonts w:ascii="Times New Roman" w:eastAsia="Times New Roman" w:hAnsi="Times New Roman"/>
          <w:i/>
          <w:sz w:val="20"/>
          <w:szCs w:val="20"/>
        </w:rPr>
        <w:t xml:space="preserve">  </w:t>
      </w:r>
      <w:r w:rsidRPr="00CE5980">
        <w:rPr>
          <w:rFonts w:ascii="Times New Roman" w:eastAsia="Times New Roman" w:hAnsi="Times New Roman"/>
          <w:i/>
          <w:sz w:val="20"/>
          <w:szCs w:val="20"/>
        </w:rPr>
        <w:t>z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wanym dalej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Administratorem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Pr="001052F0" w:rsidRDefault="000D7F3D" w:rsidP="001052F0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052F0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sz w:val="20"/>
          <w:szCs w:val="20"/>
        </w:rPr>
        <w:t>e-mail: iodo@marwikpoland.pl</w:t>
      </w:r>
      <w:r w:rsidRPr="001052F0">
        <w:rPr>
          <w:rFonts w:ascii="Times New Roman" w:hAnsi="Times New Roman"/>
          <w:i/>
          <w:sz w:val="20"/>
          <w:szCs w:val="20"/>
        </w:rPr>
        <w:t>.</w:t>
      </w:r>
    </w:p>
    <w:p w:rsidR="000D7F3D" w:rsidRPr="00D67B0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Pani /Pana  dane o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sobowe przetwarzane będą </w:t>
      </w:r>
      <w:r w:rsidRPr="004C4AE9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n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a podstawie art. 6 ust. 1 lit. b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RODO w celu związanym zpostępowaniem o udzielenie zamówienia publicznego pn:”</w:t>
      </w:r>
      <w:r w:rsidR="00C111AE">
        <w:rPr>
          <w:rFonts w:ascii="Times New Roman" w:hAnsi="Times New Roman"/>
          <w:b/>
          <w:i/>
          <w:color w:val="000000" w:themeColor="text1"/>
          <w:sz w:val="20"/>
          <w:szCs w:val="20"/>
        </w:rPr>
        <w:t>Monitoring i interwencja w Środowiskowym Domu Samopomocy  „Ostoja</w:t>
      </w:r>
      <w:r w:rsidR="005F16C1">
        <w:rPr>
          <w:rFonts w:ascii="Times New Roman" w:hAnsi="Times New Roman"/>
          <w:b/>
          <w:i/>
          <w:color w:val="000000" w:themeColor="text1"/>
          <w:sz w:val="20"/>
          <w:szCs w:val="20"/>
        </w:rPr>
        <w:t>”</w:t>
      </w:r>
      <w:r w:rsidR="00C111AE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w Czeladzi”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zapytani</w:t>
      </w:r>
      <w:r w:rsidR="00C111AE">
        <w:rPr>
          <w:rFonts w:ascii="Times New Roman" w:hAnsi="Times New Roman"/>
          <w:i/>
          <w:color w:val="000000" w:themeColor="text1"/>
          <w:sz w:val="20"/>
          <w:szCs w:val="20"/>
        </w:rPr>
        <w:t>a ofertowego poniżej 130.000 zł znak: ŚDS.AG.261.3</w:t>
      </w:r>
      <w:r w:rsidR="001A1024">
        <w:rPr>
          <w:rFonts w:ascii="Times New Roman" w:hAnsi="Times New Roman"/>
          <w:i/>
          <w:color w:val="000000" w:themeColor="text1"/>
          <w:sz w:val="20"/>
          <w:szCs w:val="20"/>
        </w:rPr>
        <w:t>.2021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 nie będą udostępniane innym odbiorcom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, chyba że wynikać to będzie z przepisu prawa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Dane osobowe Pani/Pana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nie będą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przekazane odbiorcom do państw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a trzeciego lub organizacji międzynarodowej;</w:t>
      </w:r>
    </w:p>
    <w:p w:rsidR="000D7F3D" w:rsidRPr="004C4AE9" w:rsidRDefault="000D7F3D" w:rsidP="004C4AE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Pani /Pana będą przechowywane przez okres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trwania umowy, a następnie przez okres wynikający z przepisów prawa;</w:t>
      </w:r>
    </w:p>
    <w:p w:rsidR="000D7F3D" w:rsidRPr="00595C6A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/>
          <w:sz w:val="20"/>
          <w:szCs w:val="20"/>
        </w:rPr>
        <w:t>Posiada</w:t>
      </w:r>
      <w:r w:rsidRPr="00595C6A">
        <w:rPr>
          <w:rFonts w:ascii="Times New Roman" w:hAnsi="Times New Roman"/>
          <w:i/>
          <w:sz w:val="20"/>
          <w:szCs w:val="20"/>
        </w:rPr>
        <w:t xml:space="preserve"> Pani/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>Posiada Pani/Pan prawo do wniesien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 w:rsidR="007C7EEA">
        <w:rPr>
          <w:b/>
          <w:i/>
          <w:color w:val="000000"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 xml:space="preserve">Podanie danych osobowych </w:t>
      </w:r>
      <w:r>
        <w:rPr>
          <w:rFonts w:ascii="Times New Roman" w:hAnsi="Times New Roman"/>
          <w:i/>
          <w:color w:val="000000"/>
          <w:sz w:val="20"/>
          <w:szCs w:val="20"/>
        </w:rPr>
        <w:t>wynika z przepisów prawa</w:t>
      </w:r>
      <w:r w:rsidRPr="00B84B58">
        <w:rPr>
          <w:rFonts w:ascii="Times New Roman" w:hAnsi="Times New Roman"/>
          <w:i/>
          <w:color w:val="000000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 xml:space="preserve">Administrator Danych Osobowych nie  planuje przetwarzać danych osobowych w celu innym niż cel, w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jakim </w:t>
      </w: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dane osobowe zostaną zebrane.</w:t>
      </w:r>
    </w:p>
    <w:p w:rsidR="000D7F3D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7C7EEA" w:rsidRDefault="007C7EEA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podpis osoby zawierającej umowę</w:t>
      </w: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 xml:space="preserve"> )</w:t>
      </w:r>
    </w:p>
    <w:p w:rsidR="000D7F3D" w:rsidRDefault="000D7F3D">
      <w:pPr>
        <w:rPr>
          <w:rFonts w:ascii="Times New Roman" w:hAnsi="Times New Roman"/>
        </w:rPr>
        <w:sectPr w:rsidR="000D7F3D" w:rsidSect="00D66DB7"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2244C0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F7497D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</w:pPr>
    </w:p>
    <w:sectPr w:rsidR="000D7F3D" w:rsidSect="000D7F3D">
      <w:type w:val="continuous"/>
      <w:pgSz w:w="11906" w:h="16838"/>
      <w:pgMar w:top="709" w:right="991" w:bottom="851" w:left="993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DD9" w:rsidRDefault="00783DD9">
      <w:pPr>
        <w:spacing w:after="0" w:line="240" w:lineRule="auto"/>
      </w:pPr>
      <w:r>
        <w:separator/>
      </w:r>
    </w:p>
  </w:endnote>
  <w:endnote w:type="continuationSeparator" w:id="0">
    <w:p w:rsidR="00783DD9" w:rsidRDefault="0078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DD9" w:rsidRDefault="00783DD9">
      <w:pPr>
        <w:spacing w:after="0" w:line="240" w:lineRule="auto"/>
      </w:pPr>
      <w:r>
        <w:separator/>
      </w:r>
    </w:p>
  </w:footnote>
  <w:footnote w:type="continuationSeparator" w:id="0">
    <w:p w:rsidR="00783DD9" w:rsidRDefault="00783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5B6"/>
    <w:multiLevelType w:val="hybridMultilevel"/>
    <w:tmpl w:val="3A0AF684"/>
    <w:lvl w:ilvl="0" w:tplc="BA282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F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AC6481"/>
    <w:multiLevelType w:val="hybridMultilevel"/>
    <w:tmpl w:val="1D48D51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8E7E0C0E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5868F9E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4783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7D71B7"/>
    <w:multiLevelType w:val="hybridMultilevel"/>
    <w:tmpl w:val="86ECA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F41E9"/>
    <w:multiLevelType w:val="hybridMultilevel"/>
    <w:tmpl w:val="AE7C47E6"/>
    <w:lvl w:ilvl="0" w:tplc="3E4C6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3734B"/>
    <w:multiLevelType w:val="multilevel"/>
    <w:tmpl w:val="239C88E8"/>
    <w:lvl w:ilvl="0">
      <w:start w:val="1"/>
      <w:numFmt w:val="decimal"/>
      <w:lvlText w:val="%1."/>
      <w:lvlJc w:val="left"/>
      <w:pPr>
        <w:tabs>
          <w:tab w:val="num" w:pos="391"/>
        </w:tabs>
        <w:ind w:left="714" w:hanging="323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39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644" w:hanging="397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ind w:left="221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8" w:hanging="1440"/>
      </w:pPr>
      <w:rPr>
        <w:rFonts w:hint="default"/>
      </w:rPr>
    </w:lvl>
  </w:abstractNum>
  <w:abstractNum w:abstractNumId="7">
    <w:nsid w:val="354E1E96"/>
    <w:multiLevelType w:val="hybridMultilevel"/>
    <w:tmpl w:val="F460CAE4"/>
    <w:lvl w:ilvl="0" w:tplc="1AD4AA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85A"/>
    <w:multiLevelType w:val="hybridMultilevel"/>
    <w:tmpl w:val="C27A68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CA3286"/>
    <w:multiLevelType w:val="hybridMultilevel"/>
    <w:tmpl w:val="04F0C522"/>
    <w:lvl w:ilvl="0" w:tplc="58508D2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E2AA6"/>
    <w:multiLevelType w:val="hybridMultilevel"/>
    <w:tmpl w:val="BE7E9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969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A125C03"/>
    <w:multiLevelType w:val="multilevel"/>
    <w:tmpl w:val="76C0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70910"/>
    <w:multiLevelType w:val="hybridMultilevel"/>
    <w:tmpl w:val="791470EC"/>
    <w:lvl w:ilvl="0" w:tplc="A608FF2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6F5F05"/>
    <w:multiLevelType w:val="hybridMultilevel"/>
    <w:tmpl w:val="51CC82C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00DB9"/>
    <w:multiLevelType w:val="hybridMultilevel"/>
    <w:tmpl w:val="5D5CF888"/>
    <w:lvl w:ilvl="0" w:tplc="21D8D9EC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36697A"/>
    <w:multiLevelType w:val="hybridMultilevel"/>
    <w:tmpl w:val="BDC6F812"/>
    <w:lvl w:ilvl="0" w:tplc="7366B498">
      <w:start w:val="1"/>
      <w:numFmt w:val="decimal"/>
      <w:lvlText w:val="%1)"/>
      <w:lvlJc w:val="left"/>
      <w:pPr>
        <w:ind w:left="214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2533C2"/>
    <w:multiLevelType w:val="hybridMultilevel"/>
    <w:tmpl w:val="BFF25506"/>
    <w:lvl w:ilvl="0" w:tplc="4C86FF08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6F944B0F"/>
    <w:multiLevelType w:val="hybridMultilevel"/>
    <w:tmpl w:val="DDF6B85C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>
    <w:nsid w:val="75867725"/>
    <w:multiLevelType w:val="hybridMultilevel"/>
    <w:tmpl w:val="0B3EAB6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7346028"/>
    <w:multiLevelType w:val="hybridMultilevel"/>
    <w:tmpl w:val="1862AFEA"/>
    <w:lvl w:ilvl="0" w:tplc="54D02D32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2">
    <w:nsid w:val="7B4D0472"/>
    <w:multiLevelType w:val="hybridMultilevel"/>
    <w:tmpl w:val="75167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2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14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20"/>
  </w:num>
  <w:num w:numId="16">
    <w:abstractNumId w:val="1"/>
  </w:num>
  <w:num w:numId="17">
    <w:abstractNumId w:val="11"/>
  </w:num>
  <w:num w:numId="18">
    <w:abstractNumId w:val="3"/>
  </w:num>
  <w:num w:numId="19">
    <w:abstractNumId w:val="21"/>
  </w:num>
  <w:num w:numId="20">
    <w:abstractNumId w:val="9"/>
  </w:num>
  <w:num w:numId="21">
    <w:abstractNumId w:val="13"/>
  </w:num>
  <w:num w:numId="22">
    <w:abstractNumId w:val="2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AC4"/>
    <w:rsid w:val="00006F5D"/>
    <w:rsid w:val="0003238A"/>
    <w:rsid w:val="00044FEB"/>
    <w:rsid w:val="000D7F3D"/>
    <w:rsid w:val="001052F0"/>
    <w:rsid w:val="00124E18"/>
    <w:rsid w:val="001314A8"/>
    <w:rsid w:val="0018199D"/>
    <w:rsid w:val="00187CE2"/>
    <w:rsid w:val="001A1024"/>
    <w:rsid w:val="001A6D33"/>
    <w:rsid w:val="001F6326"/>
    <w:rsid w:val="002244C0"/>
    <w:rsid w:val="00256BC6"/>
    <w:rsid w:val="002A2C2D"/>
    <w:rsid w:val="002B5AA6"/>
    <w:rsid w:val="002C6304"/>
    <w:rsid w:val="00337EA5"/>
    <w:rsid w:val="003B7FF5"/>
    <w:rsid w:val="00464086"/>
    <w:rsid w:val="00497B0F"/>
    <w:rsid w:val="004A120C"/>
    <w:rsid w:val="004C4AE9"/>
    <w:rsid w:val="005016B2"/>
    <w:rsid w:val="00520AC4"/>
    <w:rsid w:val="005342AE"/>
    <w:rsid w:val="005554F5"/>
    <w:rsid w:val="005F16C1"/>
    <w:rsid w:val="006002FE"/>
    <w:rsid w:val="00620971"/>
    <w:rsid w:val="00644DFC"/>
    <w:rsid w:val="00665312"/>
    <w:rsid w:val="00665F59"/>
    <w:rsid w:val="0067252D"/>
    <w:rsid w:val="00673582"/>
    <w:rsid w:val="006C1E94"/>
    <w:rsid w:val="006D7356"/>
    <w:rsid w:val="006E25A6"/>
    <w:rsid w:val="006F2A2D"/>
    <w:rsid w:val="00730AA5"/>
    <w:rsid w:val="00783DD9"/>
    <w:rsid w:val="007C7EEA"/>
    <w:rsid w:val="007E63CE"/>
    <w:rsid w:val="00852ACA"/>
    <w:rsid w:val="008906D5"/>
    <w:rsid w:val="008966E1"/>
    <w:rsid w:val="00897368"/>
    <w:rsid w:val="008A7EA9"/>
    <w:rsid w:val="008C01EC"/>
    <w:rsid w:val="0094156D"/>
    <w:rsid w:val="0095287E"/>
    <w:rsid w:val="009629B5"/>
    <w:rsid w:val="009A27F2"/>
    <w:rsid w:val="009B1A4A"/>
    <w:rsid w:val="009B79A0"/>
    <w:rsid w:val="009B7FFC"/>
    <w:rsid w:val="009E0DA6"/>
    <w:rsid w:val="009E27F2"/>
    <w:rsid w:val="00A460B6"/>
    <w:rsid w:val="00A7642F"/>
    <w:rsid w:val="00A90230"/>
    <w:rsid w:val="00AB6C07"/>
    <w:rsid w:val="00AF6E46"/>
    <w:rsid w:val="00B1024F"/>
    <w:rsid w:val="00B219F0"/>
    <w:rsid w:val="00B7540D"/>
    <w:rsid w:val="00BA731F"/>
    <w:rsid w:val="00BB0293"/>
    <w:rsid w:val="00C111AE"/>
    <w:rsid w:val="00C418D9"/>
    <w:rsid w:val="00C954FB"/>
    <w:rsid w:val="00CD28DC"/>
    <w:rsid w:val="00D650A1"/>
    <w:rsid w:val="00D66DB7"/>
    <w:rsid w:val="00DA7B26"/>
    <w:rsid w:val="00DD0D55"/>
    <w:rsid w:val="00DE72DB"/>
    <w:rsid w:val="00E122AF"/>
    <w:rsid w:val="00E36042"/>
    <w:rsid w:val="00EA047A"/>
    <w:rsid w:val="00ED0231"/>
    <w:rsid w:val="00EF6102"/>
    <w:rsid w:val="00F15A08"/>
    <w:rsid w:val="00F50F7A"/>
    <w:rsid w:val="00F7497D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8A"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12</cp:revision>
  <cp:lastPrinted>2019-07-15T07:58:00Z</cp:lastPrinted>
  <dcterms:created xsi:type="dcterms:W3CDTF">2019-07-12T12:58:00Z</dcterms:created>
  <dcterms:modified xsi:type="dcterms:W3CDTF">2021-05-27T08:41:00Z</dcterms:modified>
</cp:coreProperties>
</file>